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8" w:rsidRDefault="00697D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A4F27" wp14:editId="5EEB6D53">
                <wp:simplePos x="0" y="0"/>
                <wp:positionH relativeFrom="column">
                  <wp:posOffset>257175</wp:posOffset>
                </wp:positionH>
                <wp:positionV relativeFrom="paragraph">
                  <wp:posOffset>2362200</wp:posOffset>
                </wp:positionV>
                <wp:extent cx="3250565" cy="1857375"/>
                <wp:effectExtent l="0" t="0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857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9933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>Understanding the World (UW)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We will take a sensory walk around our playground focussing on our natural environment – the colour of the sky, how the trees are changing etc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color w:val="003366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how festivals are celebrated though stories and books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a festival you have celebrated at home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sweets for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Diwali</w:t>
                            </w:r>
                          </w:p>
                          <w:p w:rsidR="00697DAB" w:rsidRPr="00C75293" w:rsidRDefault="00697DAB" w:rsidP="00697DAB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75293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Bake shortbread snowmen/stars for Xmas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lant some bulbs in </w:t>
                            </w: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 outdoor play area planters and watch them change.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4F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25pt;margin-top:186pt;width:255.9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" fillcolor="#ffc000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9933"/>
                        </w:rPr>
                      </w:pPr>
                      <w:r w:rsidRPr="009C499F">
                        <w:rPr>
                          <w:rFonts w:ascii="Comic Sans MS" w:hAnsi="Comic Sans MS"/>
                          <w:color w:val="FF9933"/>
                        </w:rPr>
                        <w:t>Understanding the World (UW)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We will take a sensory walk around our playground focussing on our natural environment – the colour of the sky, how the trees are changing etc</w:t>
                      </w:r>
                      <w:r w:rsidRPr="00C75293">
                        <w:rPr>
                          <w:rFonts w:ascii="Comic Sans MS" w:hAnsi="Comic Sans MS" w:cs="ComicSansMS"/>
                          <w:color w:val="003366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how festivals are celebrated though stories and books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a festival you have celebrated at home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sweets for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Diwali</w:t>
                      </w:r>
                    </w:p>
                    <w:p w:rsidR="00697DAB" w:rsidRPr="00C75293" w:rsidRDefault="00697DAB" w:rsidP="00697DAB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C75293">
                        <w:rPr>
                          <w:b w:val="0"/>
                          <w:sz w:val="18"/>
                          <w:szCs w:val="18"/>
                          <w:u w:val="none"/>
                        </w:rPr>
                        <w:t>Bake shortbread snowmen/stars for Xmas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lant some bulbs in </w:t>
                      </w: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the</w:t>
                      </w: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 outdoor play area planters and watch them change.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E10C" wp14:editId="5D3F3F4E">
                <wp:simplePos x="0" y="0"/>
                <wp:positionH relativeFrom="margin">
                  <wp:posOffset>266700</wp:posOffset>
                </wp:positionH>
                <wp:positionV relativeFrom="paragraph">
                  <wp:posOffset>400051</wp:posOffset>
                </wp:positionV>
                <wp:extent cx="3265170" cy="1847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47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Development (PD)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short firework dances 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dynamics of travelling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Respond to music from various festivals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plates of dough food for special occasions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junk models e.g. menorahs for Hanukah, rockets for bonfire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healthy practices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Develop our fine motor skills doing things like painting outside using large brushes, chalking round lines, </w:t>
                            </w:r>
                          </w:p>
                          <w:p w:rsidR="009C499F" w:rsidRPr="006C4ABB" w:rsidRDefault="009C499F" w:rsidP="00697D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E10C" id="Text Box 4" o:spid="_x0000_s1027" type="#_x0000_t202" style="position:absolute;margin-left:21pt;margin-top:31.5pt;width:257.1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" fillcolor="#7030a0" stroked="f">
                <v:fill opacity="18247f"/>
                <v:textbox inset="0,0,0,0"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color w:val="7030A0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Development (PD)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short firework dances 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dynamics of travelling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Respond to music from various festivals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plates of dough food for special occasions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junk models e.g. menorahs for Hanukah, rockets for bonfire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healthy practices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Develop our fine motor skills doing things like painting outside using large brushes, chalking round lines, </w:t>
                      </w:r>
                    </w:p>
                    <w:p w:rsidR="009C499F" w:rsidRPr="006C4ABB" w:rsidRDefault="009C499F" w:rsidP="00697DAB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094469" wp14:editId="5D9262EF">
                <wp:simplePos x="0" y="0"/>
                <wp:positionH relativeFrom="column">
                  <wp:posOffset>228600</wp:posOffset>
                </wp:positionH>
                <wp:positionV relativeFrom="paragraph">
                  <wp:posOffset>4352925</wp:posOffset>
                </wp:positionV>
                <wp:extent cx="3279140" cy="1857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857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Communication and Language (CL</w:t>
                            </w: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significance of Remembrance Sunday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15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of questions to ask visitors to share their experiences of different festivals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 festival stories e.g. Diwali with puppets and small world toys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firework safety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different fireworks using the interactive whiteboard and talk about what they see</w:t>
                            </w:r>
                          </w:p>
                          <w:p w:rsidR="00697DAB" w:rsidRPr="00115BAC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to a friend on the phone and invite them to a party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4469" id="Text Box 5" o:spid="_x0000_s1028" type="#_x0000_t202" style="position:absolute;margin-left:18pt;margin-top:342.75pt;width:258.2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" o:allowincell="f" fillcolor="red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Communication and Language (CL</w:t>
                      </w:r>
                      <w:r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significance of Remembrance Sunday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15BAC"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of questions to ask visitors to share their experiences of different festivals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 festival stories e.g. Diwali with puppets and small world toys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firework safety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different fireworks using the interactive whiteboard and talk about what they see</w:t>
                      </w:r>
                    </w:p>
                    <w:p w:rsidR="00697DAB" w:rsidRPr="00115BAC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Talk to a friend on the phone and invite them to a party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8FB" wp14:editId="15217686">
                <wp:simplePos x="0" y="0"/>
                <wp:positionH relativeFrom="column">
                  <wp:posOffset>3638550</wp:posOffset>
                </wp:positionH>
                <wp:positionV relativeFrom="paragraph">
                  <wp:posOffset>3952876</wp:posOffset>
                </wp:positionV>
                <wp:extent cx="3092450" cy="2326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326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Expressive Arts &amp; Design (EAD)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EE1351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xplore colours throughout a variety of objects, both commercial and natural – leaves, and sequins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names to different colours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lighter and darker shades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firework music to accompany dances 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variety of media to create pictures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poppy badges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musical patterns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collages on paper plates of food for special occasions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celebration</w:t>
                            </w: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cards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D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clay to make diva lamps</w:t>
                            </w:r>
                          </w:p>
                          <w:p w:rsidR="00697DAB" w:rsidRP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DAB">
                              <w:rPr>
                                <w:rFonts w:ascii="Comic Sans MS" w:hAnsi="Comic Sans MS"/>
                                <w:sz w:val="18"/>
                              </w:rPr>
                              <w:t>Fireworks on black paper – splatter/chalk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F8FB" id="Text Box 7" o:spid="_x0000_s1029" type="#_x0000_t202" style="position:absolute;margin-left:286.5pt;margin-top:311.25pt;width:243.5pt;height:18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" fillcolor="#538135 [2409]" stroked="f">
                <v:fill opacity="21074f"/>
                <v:textbox>
                  <w:txbxContent>
                    <w:p w:rsidR="009C499F" w:rsidRPr="00CF42F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>Expressive Arts &amp; Design (EAD)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EE1351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xplore colours throughout a variety of objects, both commercial and natural – leaves, and sequins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names to different colours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lighter and darker shades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firework music to accompany dances 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variety of media to create pictures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poppy badges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musical patterns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collages on paper plates of food for special occasions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celebration</w:t>
                      </w: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cards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DAB">
                        <w:rPr>
                          <w:rFonts w:ascii="Comic Sans MS" w:hAnsi="Comic Sans MS"/>
                          <w:sz w:val="18"/>
                          <w:szCs w:val="18"/>
                        </w:rPr>
                        <w:t>Use clay to make diva lamps</w:t>
                      </w:r>
                    </w:p>
                    <w:p w:rsidR="00697DAB" w:rsidRP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DAB">
                        <w:rPr>
                          <w:rFonts w:ascii="Comic Sans MS" w:hAnsi="Comic Sans MS"/>
                          <w:sz w:val="18"/>
                        </w:rPr>
                        <w:t>Fireworks on black paper – splatter/chalk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B524" wp14:editId="2B4E0457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381000</wp:posOffset>
                </wp:positionV>
                <wp:extent cx="3163570" cy="2276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27647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“inside-out” – saying something nice about a chosen child.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Dress up in special clothes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“poppy day”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Circle time –discuss celebrating different festivals – food, clothes, presents, music, routines </w:t>
                            </w:r>
                            <w:proofErr w:type="spellStart"/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Share food made for celebrations.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 different customs through stories and books etc.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parts of festivals e.g. getting married, giving presents out</w:t>
                            </w:r>
                          </w:p>
                          <w:p w:rsidR="00697DAB" w:rsidRPr="00697DAB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food</w:t>
                            </w:r>
                            <w:r w:rsidRPr="00697D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DAB" w:rsidRPr="009C499F" w:rsidRDefault="00697DAB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B524" id="Text Box 2" o:spid="_x0000_s1030" type="#_x0000_t202" style="position:absolute;margin-left:4in;margin-top:30pt;width:249.1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" fillcolor="#f39" stroked="f">
                <v:fill opacity="18761f"/>
                <v:textbox>
                  <w:txbxContent>
                    <w:p w:rsid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Personal Social Emotional Development (PSED)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“inside-out” – saying something nice about a chosen child.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Dress up in special clothes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“poppy day”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Circle time –discuss celebrating different festivals – food, clothes, presents, music, routines </w:t>
                      </w:r>
                      <w:proofErr w:type="spellStart"/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Share food made for celebrations.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 different customs through stories and books etc.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parts of festivals e.g. getting married, giving presents out</w:t>
                      </w:r>
                    </w:p>
                    <w:p w:rsidR="00697DAB" w:rsidRPr="00697DAB" w:rsidRDefault="00697DAB" w:rsidP="00697DA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food</w:t>
                      </w:r>
                      <w:r w:rsidRPr="00697D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DAB" w:rsidRPr="009C499F" w:rsidRDefault="00697DAB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1807" wp14:editId="4BF3A965">
                <wp:simplePos x="0" y="0"/>
                <wp:positionH relativeFrom="column">
                  <wp:posOffset>6916057</wp:posOffset>
                </wp:positionH>
                <wp:positionV relativeFrom="paragraph">
                  <wp:posOffset>399143</wp:posOffset>
                </wp:positionV>
                <wp:extent cx="2466975" cy="26416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416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>Literacy (L)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books in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firework and div</w:t>
                            </w: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shapes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festivals though books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non-fiction books about festivals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firework poems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party invitations using ICT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shopping lists for ingredients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to read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cvc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words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Use phonics to write firework sounds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cards and send them to friend and </w:t>
                            </w:r>
                            <w:r w:rsidR="00EF108C"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families</w:t>
                            </w:r>
                            <w:r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 the post office</w:t>
                            </w:r>
                          </w:p>
                          <w:p w:rsidR="00697DAB" w:rsidRPr="009E0E9E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tricky words</w:t>
                            </w:r>
                          </w:p>
                          <w:p w:rsidR="00C1027E" w:rsidRPr="000A38C7" w:rsidRDefault="00E27EE2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to blend sounds together to make simple words.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1807" id="Text Box 10" o:spid="_x0000_s1031" type="#_x0000_t202" style="position:absolute;margin-left:544.55pt;margin-top:31.45pt;width:194.25pt;height:2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" fillcolor="#00b0f0" stroked="f">
                <v:fill opacity="18247f"/>
                <v:textbox>
                  <w:txbxContent>
                    <w:p w:rsidR="000A38C7" w:rsidRP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 w:rsidRPr="000A38C7">
                        <w:rPr>
                          <w:rFonts w:ascii="Comic Sans MS" w:hAnsi="Comic Sans MS"/>
                          <w:color w:val="00B0F0"/>
                        </w:rPr>
                        <w:t>Literacy (L)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books in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firework and div</w:t>
                      </w: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a shapes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festivals though books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non-fiction books about festivals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firework poems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party invitations using ICT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shopping lists for ingredients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to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cvc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words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Use phonics to write firework sounds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cards and send them to friend and </w:t>
                      </w:r>
                      <w:r w:rsidR="00EF108C"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>families</w:t>
                      </w:r>
                      <w:r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 the post office</w:t>
                      </w:r>
                    </w:p>
                    <w:p w:rsidR="00697DAB" w:rsidRPr="009E0E9E" w:rsidRDefault="00697DAB" w:rsidP="00697D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tricky words</w:t>
                      </w:r>
                    </w:p>
                    <w:p w:rsidR="00C1027E" w:rsidRPr="000A38C7" w:rsidRDefault="00E27EE2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to blend sounds together to make simple words.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7443" wp14:editId="3B970FBF">
                <wp:simplePos x="0" y="0"/>
                <wp:positionH relativeFrom="column">
                  <wp:posOffset>6901543</wp:posOffset>
                </wp:positionH>
                <wp:positionV relativeFrom="paragraph">
                  <wp:posOffset>3171370</wp:posOffset>
                </wp:positionV>
                <wp:extent cx="2452370" cy="3134905"/>
                <wp:effectExtent l="0" t="0" r="508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13490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C1027E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 w:rsidRPr="00C1027E">
                              <w:rPr>
                                <w:rFonts w:ascii="Comic Sans MS" w:hAnsi="Comic Sans MS"/>
                                <w:color w:val="00FF00"/>
                              </w:rPr>
                              <w:t>Mathematics (M)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 print wrapping paper presents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shapes in Temples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Design </w:t>
                            </w:r>
                            <w:proofErr w:type="spellStart"/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rangoli</w:t>
                            </w:r>
                            <w:proofErr w:type="spellEnd"/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patterns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paper chain decorations in a pattern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on from a number within 10.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Problem solving e.g. how many plates for 4 people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Naming and describing simple 2D shapes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Fill bags, socks, containers with sand and use language such as full/empty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Saying the number one more/less than a given number up to 10.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Naming and describing simple 3D shapes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 out different numbers e.g. 4 claps, 8 jumps</w:t>
                            </w:r>
                          </w:p>
                          <w:p w:rsidR="000A38C7" w:rsidRPr="00F73313" w:rsidRDefault="000A38C7" w:rsidP="000A38C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674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543.45pt;margin-top:249.7pt;width:193.1pt;height:2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" fillcolor="lime" stroked="f">
                <v:fill opacity="19018f"/>
                <v:textbox>
                  <w:txbxContent>
                    <w:p w:rsidR="000A38C7" w:rsidRPr="00C1027E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 w:rsidRPr="00C1027E">
                        <w:rPr>
                          <w:rFonts w:ascii="Comic Sans MS" w:hAnsi="Comic Sans MS"/>
                          <w:color w:val="00FF00"/>
                        </w:rPr>
                        <w:t>Mathematics (M)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 print wrapping paper presents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shapes in Temples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 </w:t>
                      </w:r>
                      <w:proofErr w:type="spellStart"/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rangoli</w:t>
                      </w:r>
                      <w:proofErr w:type="spellEnd"/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patterns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paper chain decorations in a pattern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on from a number within 10.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Problem solving e.g. how many plates for 4 people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Naming and describing simple 2D shapes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Fill bags, socks, containers with sand and use language such as full/empty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Saying the number one more/less than a given number up to 10.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Naming and describing simple 3D shapes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Act out different numbers e.g. 4 claps, 8 jumps</w:t>
                      </w:r>
                    </w:p>
                    <w:p w:rsidR="000A38C7" w:rsidRPr="00F73313" w:rsidRDefault="000A38C7" w:rsidP="000A38C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>
      <w:bookmarkStart w:id="0" w:name="_GoBack"/>
      <w:bookmarkEnd w:id="0"/>
    </w:p>
    <w:p w:rsidR="00CC72C8" w:rsidRPr="00CC72C8" w:rsidRDefault="00CC72C8" w:rsidP="00CC72C8"/>
    <w:p w:rsidR="00CC72C8" w:rsidRPr="00CC72C8" w:rsidRDefault="00462D26" w:rsidP="00CC72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3F153" wp14:editId="228DB5F3">
                <wp:simplePos x="0" y="0"/>
                <wp:positionH relativeFrom="margin">
                  <wp:posOffset>3684905</wp:posOffset>
                </wp:positionH>
                <wp:positionV relativeFrom="paragraph">
                  <wp:posOffset>231140</wp:posOffset>
                </wp:positionV>
                <wp:extent cx="3049270" cy="1080770"/>
                <wp:effectExtent l="19050" t="19050" r="3683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B05BEA" w:rsidRDefault="00B05BEA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Reception </w:t>
                            </w:r>
                            <w:proofErr w:type="gramStart"/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Autumn</w:t>
                            </w:r>
                            <w:proofErr w:type="gramEnd"/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62D2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9C499F" w:rsidRPr="00EF108C" w:rsidRDefault="00EF108C" w:rsidP="009C499F">
                            <w:pPr>
                              <w:jc w:val="center"/>
                              <w:rPr>
                                <w:rFonts w:ascii="Jokerman" w:hAnsi="Jokerman"/>
                                <w:sz w:val="54"/>
                                <w:szCs w:val="54"/>
                              </w:rPr>
                            </w:pPr>
                            <w:r w:rsidRPr="00EF108C">
                              <w:rPr>
                                <w:rFonts w:ascii="Jokerman" w:hAnsi="Jokerman"/>
                                <w:sz w:val="54"/>
                                <w:szCs w:val="54"/>
                              </w:rPr>
                              <w:t>Celebrations</w:t>
                            </w: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F15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0.15pt;margin-top:18.2pt;width:240.1pt;height:8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" strokeweight="4.5pt">
                <v:stroke linestyle="thickBetweenThin"/>
                <v:textbox>
                  <w:txbxContent>
                    <w:p w:rsidR="009C499F" w:rsidRPr="00B05BEA" w:rsidRDefault="00B05BEA" w:rsidP="009C499F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Reception </w:t>
                      </w:r>
                      <w:proofErr w:type="gramStart"/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>Autumn</w:t>
                      </w:r>
                      <w:proofErr w:type="gramEnd"/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462D26"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</w:p>
                    <w:p w:rsidR="009C499F" w:rsidRPr="00EF108C" w:rsidRDefault="00EF108C" w:rsidP="009C499F">
                      <w:pPr>
                        <w:jc w:val="center"/>
                        <w:rPr>
                          <w:rFonts w:ascii="Jokerman" w:hAnsi="Jokerman"/>
                          <w:sz w:val="54"/>
                          <w:szCs w:val="54"/>
                        </w:rPr>
                      </w:pPr>
                      <w:r w:rsidRPr="00EF108C">
                        <w:rPr>
                          <w:rFonts w:ascii="Jokerman" w:hAnsi="Jokerman"/>
                          <w:sz w:val="54"/>
                          <w:szCs w:val="54"/>
                        </w:rPr>
                        <w:t>Celebrations</w:t>
                      </w: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Default="00CC72C8" w:rsidP="00CC72C8"/>
    <w:p w:rsidR="007F238C" w:rsidRDefault="007F238C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tabs>
          <w:tab w:val="left" w:pos="2415"/>
        </w:tabs>
      </w:pPr>
    </w:p>
    <w:p w:rsidR="00CC72C8" w:rsidRPr="00CC72C8" w:rsidRDefault="00CC72C8" w:rsidP="00CC72C8">
      <w:pPr>
        <w:jc w:val="right"/>
      </w:pPr>
    </w:p>
    <w:sectPr w:rsidR="00CC72C8" w:rsidRPr="00CC72C8" w:rsidSect="009C499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C8" w:rsidRDefault="00CC72C8" w:rsidP="00CC72C8">
      <w:pPr>
        <w:spacing w:after="0" w:line="240" w:lineRule="auto"/>
      </w:pPr>
      <w:r>
        <w:separator/>
      </w:r>
    </w:p>
  </w:endnote>
  <w:end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C8" w:rsidRDefault="00CC72C8" w:rsidP="00CC72C8">
      <w:pPr>
        <w:spacing w:after="0" w:line="240" w:lineRule="auto"/>
      </w:pPr>
      <w:r>
        <w:separator/>
      </w:r>
    </w:p>
  </w:footnote>
  <w:foot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C8" w:rsidRDefault="00CC72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C1D527E" wp14:editId="3BF2A469">
          <wp:simplePos x="0" y="0"/>
          <wp:positionH relativeFrom="page">
            <wp:posOffset>8968105</wp:posOffset>
          </wp:positionH>
          <wp:positionV relativeFrom="paragraph">
            <wp:posOffset>635</wp:posOffset>
          </wp:positionV>
          <wp:extent cx="1967230" cy="1353820"/>
          <wp:effectExtent l="306705" t="188595" r="301625" b="187325"/>
          <wp:wrapTight wrapText="bothSides">
            <wp:wrapPolygon edited="0">
              <wp:start x="-501" y="1310"/>
              <wp:lineTo x="-3449" y="13660"/>
              <wp:lineTo x="-313" y="15361"/>
              <wp:lineTo x="-1264" y="19063"/>
              <wp:lineTo x="-723" y="21302"/>
              <wp:lineTo x="1506" y="22186"/>
              <wp:lineTo x="21360" y="22246"/>
              <wp:lineTo x="21653" y="21107"/>
              <wp:lineTo x="21717" y="13032"/>
              <wp:lineTo x="21433" y="226"/>
              <wp:lineTo x="18201" y="-229"/>
              <wp:lineTo x="15016" y="-2605"/>
              <wp:lineTo x="14577" y="-896"/>
              <wp:lineTo x="11442" y="-2596"/>
              <wp:lineTo x="11003" y="-888"/>
              <wp:lineTo x="7868" y="-2588"/>
              <wp:lineTo x="7502" y="-1164"/>
              <wp:lineTo x="4367" y="-2864"/>
              <wp:lineTo x="3928" y="-1155"/>
              <wp:lineTo x="792" y="-2856"/>
              <wp:lineTo x="11" y="-684"/>
              <wp:lineTo x="-501" y="1310"/>
            </wp:wrapPolygon>
          </wp:wrapTight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172214">
                    <a:off x="0" y="0"/>
                    <a:ext cx="196723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76E8D6" wp14:editId="52CF280B">
          <wp:simplePos x="0" y="0"/>
          <wp:positionH relativeFrom="page">
            <wp:posOffset>-247015</wp:posOffset>
          </wp:positionH>
          <wp:positionV relativeFrom="paragraph">
            <wp:posOffset>-245745</wp:posOffset>
          </wp:positionV>
          <wp:extent cx="1967230" cy="1543685"/>
          <wp:effectExtent l="249872" t="188278" r="263843" b="187642"/>
          <wp:wrapTight wrapText="bothSides">
            <wp:wrapPolygon edited="0">
              <wp:start x="55" y="22279"/>
              <wp:lineTo x="353" y="23557"/>
              <wp:lineTo x="3561" y="22341"/>
              <wp:lineTo x="3799" y="23363"/>
              <wp:lineTo x="7007" y="22147"/>
              <wp:lineTo x="7305" y="23425"/>
              <wp:lineTo x="10513" y="22209"/>
              <wp:lineTo x="10811" y="23486"/>
              <wp:lineTo x="14019" y="22270"/>
              <wp:lineTo x="14317" y="23548"/>
              <wp:lineTo x="20911" y="21883"/>
              <wp:lineTo x="21794" y="10703"/>
              <wp:lineTo x="21712" y="1001"/>
              <wp:lineTo x="21414" y="-277"/>
              <wp:lineTo x="1760" y="-337"/>
              <wp:lineTo x="-706" y="320"/>
              <wp:lineTo x="-1150" y="2157"/>
              <wp:lineTo x="-315" y="5734"/>
              <wp:lineTo x="-3523" y="6949"/>
              <wp:lineTo x="-243" y="21002"/>
              <wp:lineTo x="55" y="22279"/>
            </wp:wrapPolygon>
          </wp:wrapTight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93758" flipV="1">
                    <a:off x="0" y="0"/>
                    <a:ext cx="196723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ED5"/>
    <w:multiLevelType w:val="hybridMultilevel"/>
    <w:tmpl w:val="692E6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E3AEF"/>
    <w:multiLevelType w:val="hybridMultilevel"/>
    <w:tmpl w:val="639A7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572E4"/>
    <w:multiLevelType w:val="hybridMultilevel"/>
    <w:tmpl w:val="A8E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F4D79"/>
    <w:multiLevelType w:val="hybridMultilevel"/>
    <w:tmpl w:val="6636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60E783F"/>
    <w:multiLevelType w:val="hybridMultilevel"/>
    <w:tmpl w:val="BEBE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77CB4"/>
    <w:multiLevelType w:val="hybridMultilevel"/>
    <w:tmpl w:val="B40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A38C7"/>
    <w:rsid w:val="00240B23"/>
    <w:rsid w:val="00462D26"/>
    <w:rsid w:val="00697DAB"/>
    <w:rsid w:val="007F238C"/>
    <w:rsid w:val="009C499F"/>
    <w:rsid w:val="00A34D34"/>
    <w:rsid w:val="00B05BEA"/>
    <w:rsid w:val="00C1027E"/>
    <w:rsid w:val="00CC72C8"/>
    <w:rsid w:val="00CF42FF"/>
    <w:rsid w:val="00E27EE2"/>
    <w:rsid w:val="00EF108C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Windows User</cp:lastModifiedBy>
  <cp:revision>6</cp:revision>
  <cp:lastPrinted>2018-07-19T15:52:00Z</cp:lastPrinted>
  <dcterms:created xsi:type="dcterms:W3CDTF">2018-10-16T15:11:00Z</dcterms:created>
  <dcterms:modified xsi:type="dcterms:W3CDTF">2018-11-22T14:29:00Z</dcterms:modified>
</cp:coreProperties>
</file>